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5"/>
        <w:gridCol w:w="5820"/>
      </w:tblGrid>
      <w:tr w:rsidR="008B326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8B3265" w:rsidRDefault="008B3265" w:rsidP="008B3265">
            <w:pPr>
              <w:spacing w:after="0" w:line="240" w:lineRule="atLeast"/>
            </w:pPr>
            <w:r>
              <w:t xml:space="preserve">са-са-са — сад </w:t>
            </w:r>
            <w:r>
              <w:tab/>
              <w:t xml:space="preserve">               са-са-са — сани </w:t>
            </w:r>
          </w:p>
          <w:p w:rsidR="008B3265" w:rsidRDefault="008B3265" w:rsidP="008B3265">
            <w:pPr>
              <w:spacing w:after="0" w:line="240" w:lineRule="atLeast"/>
            </w:pPr>
            <w:r>
              <w:t xml:space="preserve">сы-сы-сы — сын </w:t>
            </w:r>
            <w:r>
              <w:tab/>
              <w:t>сы-сы-сы — сыпать</w:t>
            </w:r>
          </w:p>
          <w:p w:rsidR="008B3265" w:rsidRDefault="008B3265" w:rsidP="008B3265">
            <w:pPr>
              <w:spacing w:after="0" w:line="240" w:lineRule="atLeast"/>
            </w:pPr>
            <w:r>
              <w:t xml:space="preserve">са-са-са — оса </w:t>
            </w:r>
            <w:r>
              <w:tab/>
              <w:t xml:space="preserve">               са-са-са — коса </w:t>
            </w:r>
          </w:p>
          <w:p w:rsidR="008B3265" w:rsidRDefault="008B3265" w:rsidP="008B3265">
            <w:pPr>
              <w:spacing w:after="0" w:line="240" w:lineRule="atLeast"/>
            </w:pPr>
            <w:r>
              <w:t xml:space="preserve">са-са-са — касса </w:t>
            </w:r>
            <w:r>
              <w:tab/>
              <w:t>са-са-са-писать</w:t>
            </w:r>
          </w:p>
          <w:p w:rsidR="008B3265" w:rsidRDefault="008B3265" w:rsidP="008B3265">
            <w:pPr>
              <w:spacing w:after="0" w:line="240" w:lineRule="atLeast"/>
            </w:pPr>
            <w:r>
              <w:t xml:space="preserve">сы-сы-сы — осы </w:t>
            </w:r>
            <w:r>
              <w:tab/>
              <w:t xml:space="preserve">сы-сы-сы — усы </w:t>
            </w:r>
          </w:p>
          <w:p w:rsidR="008B3265" w:rsidRDefault="008B3265" w:rsidP="008B3265">
            <w:pPr>
              <w:spacing w:after="0" w:line="240" w:lineRule="atLeast"/>
            </w:pPr>
            <w:r>
              <w:t xml:space="preserve">сы-сы-сы —бусы </w:t>
            </w:r>
            <w:r>
              <w:tab/>
              <w:t>сы-сы-сы—лисы</w:t>
            </w:r>
          </w:p>
          <w:p w:rsidR="008B3265" w:rsidRDefault="008B3265" w:rsidP="00DB6B5A">
            <w:pPr>
              <w:spacing w:after="0" w:line="240" w:lineRule="atLeast"/>
            </w:pPr>
          </w:p>
        </w:tc>
        <w:tc>
          <w:tcPr>
            <w:tcW w:w="5820" w:type="dxa"/>
          </w:tcPr>
          <w:p w:rsidR="008B3265" w:rsidRDefault="008B3265" w:rsidP="008B3265">
            <w:pPr>
              <w:spacing w:after="0" w:line="240" w:lineRule="atLeast"/>
            </w:pPr>
            <w:r>
              <w:t>со-со-со — сок</w:t>
            </w:r>
            <w:r>
              <w:tab/>
              <w:t xml:space="preserve">               су-су-су — суп</w:t>
            </w:r>
          </w:p>
          <w:p w:rsidR="008B3265" w:rsidRDefault="008B3265" w:rsidP="008B3265">
            <w:pPr>
              <w:spacing w:after="0" w:line="240" w:lineRule="atLeast"/>
            </w:pPr>
            <w:r>
              <w:t>со-со-со — сом</w:t>
            </w:r>
            <w:r>
              <w:tab/>
              <w:t>су-су-су — сумка</w:t>
            </w:r>
          </w:p>
          <w:p w:rsidR="008B3265" w:rsidRDefault="008B3265" w:rsidP="008B3265">
            <w:pPr>
              <w:spacing w:after="0" w:line="240" w:lineRule="atLeast"/>
            </w:pPr>
            <w:r>
              <w:t>со-со-со — Соня</w:t>
            </w:r>
            <w:r>
              <w:tab/>
              <w:t>су-су-су — сундук</w:t>
            </w:r>
          </w:p>
          <w:p w:rsidR="008B3265" w:rsidRDefault="008B3265" w:rsidP="008B3265">
            <w:pPr>
              <w:spacing w:after="0" w:line="240" w:lineRule="atLeast"/>
            </w:pPr>
            <w:r>
              <w:t>со-со-со — носок</w:t>
            </w:r>
            <w:r>
              <w:tab/>
              <w:t>су-су-су — несу</w:t>
            </w:r>
          </w:p>
          <w:p w:rsidR="008B3265" w:rsidRDefault="008B3265" w:rsidP="008B3265">
            <w:pPr>
              <w:spacing w:after="0" w:line="240" w:lineRule="atLeast"/>
            </w:pPr>
            <w:r>
              <w:t>со-со-со — кусок</w:t>
            </w:r>
            <w:r>
              <w:tab/>
              <w:t>су-су-су — пасут</w:t>
            </w:r>
          </w:p>
          <w:p w:rsidR="008B3265" w:rsidRDefault="008B3265" w:rsidP="008B3265">
            <w:pPr>
              <w:spacing w:after="0" w:line="240" w:lineRule="atLeast"/>
            </w:pPr>
            <w:r>
              <w:t>со-со-со — песок</w:t>
            </w:r>
            <w:r>
              <w:tab/>
              <w:t>су-су-су – посуда</w:t>
            </w:r>
          </w:p>
          <w:p w:rsidR="008B3265" w:rsidRDefault="008B3265" w:rsidP="008B3265">
            <w:pPr>
              <w:spacing w:after="0" w:line="240" w:lineRule="atLeast"/>
              <w:ind w:left="371"/>
            </w:pPr>
          </w:p>
        </w:tc>
      </w:tr>
      <w:tr w:rsidR="008B326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8B3265" w:rsidRDefault="00DF59C7" w:rsidP="008B3265">
            <w:pPr>
              <w:spacing w:after="0" w:line="240" w:lineRule="atLeast"/>
            </w:pPr>
            <w:r>
              <w:t>Сад , садик, сажа, сайка, сало, сам, сани, санки, саня, сахар, сын, сыпать, сыпь, сыр, сырник, сыт, сытый, сыч, саванна, сады, садок, салат, салатник, салфетка, салют, самовар, самолёт, сандалии, сапоги, сарафан, сарай, сынок, сырки, сырой, сыта.</w:t>
            </w:r>
          </w:p>
          <w:p w:rsidR="008B3265" w:rsidRDefault="00DF59C7" w:rsidP="008B3265">
            <w:pPr>
              <w:spacing w:after="0" w:line="240" w:lineRule="atLeast"/>
            </w:pPr>
            <w:r>
              <w:t>совы, сода, сойка, сок, соки, сокол, сом, сон, соня, сопка, сор, сорт, сотня, соты, соус, сохнуть, соя, суд, судит, судно, сук, сумка, сутки, сухо, суббота, субботник, сувенир, сугроб, судак, судить, судья, сундук, суровый, сурок, сухарь</w:t>
            </w:r>
          </w:p>
        </w:tc>
        <w:tc>
          <w:tcPr>
            <w:tcW w:w="5820" w:type="dxa"/>
          </w:tcPr>
          <w:p w:rsidR="008B3265" w:rsidRDefault="008B3265" w:rsidP="008B3265">
            <w:pPr>
              <w:spacing w:after="0" w:line="240" w:lineRule="atLeast"/>
            </w:pPr>
            <w:r>
              <w:t xml:space="preserve">Бросать, гусак, досада, коса, колбаса, кусать, лиса, небеса, оса, </w:t>
            </w:r>
            <w:r w:rsidR="00DF59C7">
              <w:t xml:space="preserve">писать, полоса, посадка, усатый, </w:t>
            </w:r>
            <w:r>
              <w:t>Босые, весы, косынка, носы, посылка, трусы, усы</w:t>
            </w:r>
            <w:r w:rsidR="00DF59C7">
              <w:t xml:space="preserve">, </w:t>
            </w:r>
            <w:r>
              <w:t>Касса, колёса, Лариса, леса, лиса, масса, полоса, полосатый, роса, трасса</w:t>
            </w:r>
            <w:r w:rsidR="00DF59C7">
              <w:t xml:space="preserve">, </w:t>
            </w:r>
            <w:r>
              <w:t>Бусы, волосы, вопросы, выписывать, косы, матросы, осы, полосы, посылать, русый, рельсы</w:t>
            </w:r>
            <w:r w:rsidR="00DF59C7">
              <w:t xml:space="preserve">, </w:t>
            </w:r>
            <w:r>
              <w:t>Босой, висок, колесо, кусок, лесок, носок, песок, поясок, осока, фасоль</w:t>
            </w:r>
            <w:r w:rsidR="00DF59C7">
              <w:t xml:space="preserve">, </w:t>
            </w:r>
            <w:r>
              <w:t>Барсук, несу, несут, пасу, пасут, рисунок, рисую, трясут.вынесу.</w:t>
            </w:r>
          </w:p>
          <w:p w:rsidR="008B3265" w:rsidRDefault="008B3265" w:rsidP="008B3265">
            <w:pPr>
              <w:spacing w:after="0" w:line="240" w:lineRule="atLeast"/>
            </w:pPr>
          </w:p>
        </w:tc>
      </w:tr>
      <w:tr w:rsidR="008B326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8B3265" w:rsidRDefault="008B3265" w:rsidP="008B3265">
            <w:pPr>
              <w:spacing w:after="0" w:line="240" w:lineRule="atLeast"/>
            </w:pPr>
          </w:p>
          <w:p w:rsidR="008B3265" w:rsidRDefault="008B3265" w:rsidP="008B3265">
            <w:pPr>
              <w:spacing w:after="0" w:line="240" w:lineRule="atLeast"/>
            </w:pPr>
            <w:r>
              <w:t>Сталь, ставни, стая, стадо, ставить, станция, стакан, старик, пристань, достать, паста, место, тесто, станок, статуя, капуста. Стоп, сто, стол, стон, столько, стойко, постой, настойка. Стук, стул, стужа, ступка, ступени, студент, студень.</w:t>
            </w:r>
          </w:p>
          <w:p w:rsidR="008B3265" w:rsidRDefault="008B3265" w:rsidP="008B3265">
            <w:pPr>
              <w:spacing w:after="0" w:line="240" w:lineRule="atLeast"/>
            </w:pPr>
            <w:r>
              <w:t>Стыть, стыд, стынет, простыня.</w:t>
            </w:r>
          </w:p>
          <w:p w:rsidR="008B3265" w:rsidRDefault="008B3265" w:rsidP="008B3265">
            <w:pPr>
              <w:spacing w:after="0" w:line="240" w:lineRule="atLeast"/>
            </w:pPr>
          </w:p>
        </w:tc>
        <w:tc>
          <w:tcPr>
            <w:tcW w:w="5820" w:type="dxa"/>
          </w:tcPr>
          <w:p w:rsidR="008B3265" w:rsidRDefault="008B3265" w:rsidP="008B3265">
            <w:pPr>
              <w:spacing w:after="0" w:line="240" w:lineRule="atLeast"/>
            </w:pPr>
            <w:r>
              <w:t>Скатерть, скалка, скакать, скала, скамейка, сколько, скоро, скакун, искать, пускать, таскать, миска, киска, краска, ласка, склад, сквер.</w:t>
            </w:r>
          </w:p>
          <w:p w:rsidR="008B3265" w:rsidRDefault="008B3265" w:rsidP="008B3265">
            <w:pPr>
              <w:spacing w:after="0" w:line="240" w:lineRule="atLeast"/>
            </w:pPr>
          </w:p>
        </w:tc>
      </w:tr>
      <w:tr w:rsidR="008B326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8B3265" w:rsidRDefault="008B3265" w:rsidP="008B3265">
            <w:pPr>
              <w:spacing w:after="0" w:line="240" w:lineRule="atLeast"/>
            </w:pPr>
            <w:r>
              <w:t>Свая, свалить, сварить, свой, присвоить, небосвод.</w:t>
            </w:r>
          </w:p>
          <w:p w:rsidR="008B3265" w:rsidRDefault="008B3265" w:rsidP="008B3265">
            <w:pPr>
              <w:spacing w:after="0" w:line="240" w:lineRule="atLeast"/>
            </w:pPr>
          </w:p>
        </w:tc>
        <w:tc>
          <w:tcPr>
            <w:tcW w:w="5820" w:type="dxa"/>
          </w:tcPr>
          <w:p w:rsidR="008B3265" w:rsidRDefault="008B3265" w:rsidP="008B3265">
            <w:pPr>
              <w:spacing w:after="0" w:line="240" w:lineRule="atLeast"/>
            </w:pPr>
            <w:r>
              <w:t>Слабый, слава, сладкий, слово, слон, словно, слух, случай.</w:t>
            </w:r>
          </w:p>
          <w:p w:rsidR="008B3265" w:rsidRDefault="008B3265" w:rsidP="008B3265">
            <w:pPr>
              <w:spacing w:after="0" w:line="240" w:lineRule="atLeast"/>
            </w:pPr>
          </w:p>
        </w:tc>
      </w:tr>
      <w:tr w:rsidR="008B326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8B3265" w:rsidRDefault="008B3265" w:rsidP="008B3265">
            <w:pPr>
              <w:spacing w:after="0" w:line="240" w:lineRule="atLeast"/>
            </w:pPr>
            <w:r>
              <w:t>Смог, смотр, смуглый, смыть, снаряд, сноп, снова, сны.</w:t>
            </w:r>
          </w:p>
          <w:p w:rsidR="008B3265" w:rsidRDefault="008B3265" w:rsidP="008B3265">
            <w:pPr>
              <w:spacing w:after="0" w:line="240" w:lineRule="atLeast"/>
            </w:pPr>
          </w:p>
        </w:tc>
        <w:tc>
          <w:tcPr>
            <w:tcW w:w="5820" w:type="dxa"/>
          </w:tcPr>
          <w:p w:rsidR="008B3265" w:rsidRDefault="008B3265" w:rsidP="008B3265">
            <w:pPr>
              <w:spacing w:after="0" w:line="240" w:lineRule="atLeast"/>
            </w:pPr>
            <w:r>
              <w:t>Спартак, спать, проспать, спор, поспорить, спутник</w:t>
            </w:r>
          </w:p>
        </w:tc>
      </w:tr>
      <w:tr w:rsidR="008B326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8B3265" w:rsidRDefault="008B3265" w:rsidP="008B3265">
            <w:pPr>
              <w:spacing w:after="0" w:line="240" w:lineRule="atLeast"/>
            </w:pPr>
            <w:r>
              <w:t xml:space="preserve">Ананас, бас, квас, компас, пас, </w:t>
            </w:r>
            <w:r w:rsidR="002A72D5">
              <w:t>погас, а</w:t>
            </w:r>
            <w:r>
              <w:t xml:space="preserve">брикос, Барбос, вопрос, нос, покос, рос, </w:t>
            </w:r>
            <w:r w:rsidR="002A72D5">
              <w:t xml:space="preserve">вкус, автобус, </w:t>
            </w:r>
            <w:r>
              <w:t>глобус, парус, троллейбус, фокус</w:t>
            </w:r>
            <w:r w:rsidR="002A72D5">
              <w:t xml:space="preserve">, овёс, пёс, </w:t>
            </w:r>
            <w:r>
              <w:t xml:space="preserve"> унёс.</w:t>
            </w:r>
          </w:p>
          <w:p w:rsidR="002A72D5" w:rsidRDefault="002A72D5" w:rsidP="002A72D5">
            <w:pPr>
              <w:spacing w:after="0" w:line="240" w:lineRule="atLeast"/>
            </w:pPr>
            <w:r>
              <w:t>интерес, лес, Борис, кактус, поднос, мыс,  кокос , кумыс, насос, фикус</w:t>
            </w:r>
          </w:p>
          <w:p w:rsidR="008B3265" w:rsidRDefault="008B3265" w:rsidP="008B3265">
            <w:pPr>
              <w:spacing w:after="0" w:line="240" w:lineRule="atLeast"/>
            </w:pPr>
          </w:p>
          <w:p w:rsidR="008B3265" w:rsidRDefault="008B3265" w:rsidP="008B3265">
            <w:pPr>
              <w:spacing w:after="0" w:line="240" w:lineRule="atLeast"/>
            </w:pPr>
          </w:p>
          <w:p w:rsidR="008B3265" w:rsidRDefault="008B3265" w:rsidP="008B3265">
            <w:pPr>
              <w:spacing w:after="0" w:line="240" w:lineRule="atLeast"/>
            </w:pPr>
          </w:p>
        </w:tc>
        <w:tc>
          <w:tcPr>
            <w:tcW w:w="5820" w:type="dxa"/>
          </w:tcPr>
          <w:p w:rsidR="002A72D5" w:rsidRDefault="002A72D5" w:rsidP="002A72D5">
            <w:pPr>
              <w:spacing w:after="0" w:line="240" w:lineRule="atLeast"/>
            </w:pPr>
            <w:r>
              <w:t>Быстро, выслать, выставка, выступ, воск, киоск, мост, остров, полоска, рослый, рост, хвост, вкусно, вкусный, густо, грустный, куст, капуста, мускул, пусто, русский, густой, куски, кусты, пустой, пустяк, пускать, уснул, устал, успел, коляска, пляска, тряска, ястреб, ясный, вёсла, пёстрый, интересный, кресло,  место, тесто, тесно,</w:t>
            </w:r>
          </w:p>
          <w:p w:rsidR="002A72D5" w:rsidRDefault="002A72D5" w:rsidP="002A72D5">
            <w:pPr>
              <w:spacing w:after="0" w:line="240" w:lineRule="atLeast"/>
            </w:pPr>
            <w:r>
              <w:t>артист, искра, кислый, лист, миска, писк, риск, танкист, тенистый, холмистый, испугать, искать, история, листва.</w:t>
            </w:r>
          </w:p>
          <w:p w:rsidR="008B3265" w:rsidRDefault="008B3265" w:rsidP="008B3265">
            <w:pPr>
              <w:spacing w:after="0" w:line="240" w:lineRule="atLeast"/>
            </w:pPr>
          </w:p>
        </w:tc>
      </w:tr>
      <w:tr w:rsidR="002A72D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2A72D5" w:rsidRDefault="002A72D5" w:rsidP="002A72D5">
            <w:pPr>
              <w:spacing w:after="0" w:line="240" w:lineRule="atLeast"/>
            </w:pPr>
            <w:r>
              <w:t>Произносить предложения, растягивая звук [С] в словах.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 xml:space="preserve">У лисы усы. Оса полосатая. На столе стоит стакан. Мама несла супницу с супом. Бориса покусала собака. У Сони русые косы. На подносе сайки, сахар, колбаса. На суку стая сорок. Солома сохнет на солнце. В саду спеют абрикосы. На дне усатый </w:t>
            </w:r>
          </w:p>
          <w:p w:rsidR="002A72D5" w:rsidRDefault="002A72D5" w:rsidP="008B3265">
            <w:pPr>
              <w:spacing w:after="0" w:line="240" w:lineRule="atLeast"/>
            </w:pPr>
            <w:r>
              <w:t>сом. Собака сидит на соломе. Сова сидит на сосне. Я несу в сумке кусок сыра. Алиса моет посуду. Тётя купила кусок мяса. У Ларисы косынка с полосой.</w:t>
            </w:r>
          </w:p>
        </w:tc>
        <w:tc>
          <w:tcPr>
            <w:tcW w:w="5820" w:type="dxa"/>
          </w:tcPr>
          <w:p w:rsidR="002A72D5" w:rsidRDefault="002A72D5" w:rsidP="002A72D5">
            <w:pPr>
              <w:spacing w:after="0" w:line="240" w:lineRule="atLeast"/>
            </w:pPr>
            <w:r>
              <w:t>Это Светина сумка. У Сани полосатые носки. У Сони густые косы. Соня стоит около сада. У Сани есть снегокат. Эта сказка о сове. Сойка на сосне поёт песенки. Стае пил сладкий сок. Собака сидит на ступеньке. Поставь сковороду на стол. Самосвал привёз песок. На столе стаканы с морсом. В саду флоксы и астры.</w:t>
            </w:r>
          </w:p>
          <w:p w:rsidR="002A72D5" w:rsidRDefault="002A72D5" w:rsidP="002A72D5">
            <w:pPr>
              <w:spacing w:after="0" w:line="240" w:lineRule="atLeast"/>
            </w:pPr>
          </w:p>
        </w:tc>
      </w:tr>
      <w:tr w:rsidR="002A72D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2A72D5" w:rsidRDefault="002A72D5" w:rsidP="002A72D5">
            <w:pPr>
              <w:spacing w:after="0" w:line="240" w:lineRule="atLeast"/>
            </w:pPr>
            <w:r>
              <w:t>В САДУ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Соня и Саня гуляли в саду. В саду спеют сливы и абрикосы.Соня и Саня собирали абрикосы. Сонина мама сделает абрикосовый сок.</w:t>
            </w:r>
          </w:p>
          <w:p w:rsidR="002A72D5" w:rsidRDefault="002A72D5" w:rsidP="002A72D5">
            <w:pPr>
              <w:spacing w:after="0" w:line="240" w:lineRule="atLeast"/>
            </w:pPr>
          </w:p>
        </w:tc>
        <w:tc>
          <w:tcPr>
            <w:tcW w:w="5820" w:type="dxa"/>
          </w:tcPr>
          <w:p w:rsidR="002A72D5" w:rsidRDefault="002A72D5" w:rsidP="002A72D5">
            <w:pPr>
              <w:spacing w:after="0" w:line="240" w:lineRule="atLeast"/>
            </w:pPr>
            <w:r>
              <w:lastRenderedPageBreak/>
              <w:t>В ЛЕСУ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В густом лесу — сумрак, мало света и солнца. В сырых местах растёт высокая осока. За осокой — густой кустарник. В кустарнике затаилась лиса.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</w:p>
        </w:tc>
      </w:tr>
      <w:tr w:rsidR="002A72D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2A72D5" w:rsidRDefault="002A72D5" w:rsidP="002A72D5">
            <w:pPr>
              <w:spacing w:after="0" w:line="240" w:lineRule="atLeast"/>
            </w:pPr>
            <w:r>
              <w:lastRenderedPageBreak/>
              <w:t>ВЕЧЕРОМ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Алиса постелила на стол свежую скатерть, расставила стулья вокруг стола. Соня принесла стаканы в подстаканниках, поставила на стол самовар, сахарницу, сливочник, сухари с маком. Скоро соберётся вся семья и станет пить чай.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</w:p>
        </w:tc>
        <w:tc>
          <w:tcPr>
            <w:tcW w:w="5820" w:type="dxa"/>
          </w:tcPr>
          <w:p w:rsidR="002A72D5" w:rsidRDefault="002A72D5" w:rsidP="002A72D5">
            <w:pPr>
              <w:spacing w:after="0" w:line="240" w:lineRule="atLeast"/>
            </w:pPr>
            <w:r>
              <w:t>Борис пас коз. Мама варит рис. У остановки автобус и троллейбус. На пустыре густые кусты. Леса покрылись листвой. В миске кислая брусника. В киоске абрикосы и ананасы. Ласточки высоко в небесах. От костра летят искры. Пёс спит под кустом.</w:t>
            </w:r>
          </w:p>
          <w:p w:rsidR="002A72D5" w:rsidRDefault="002A72D5" w:rsidP="002A72D5">
            <w:pPr>
              <w:spacing w:after="0" w:line="240" w:lineRule="atLeast"/>
            </w:pPr>
            <w:r>
              <w:t>Наваристый суп. Кислая капуста. Красная редиска. Сладкие абрикосы. Полосатый арбуз. Пустой троллейбус. Старый сарай. Интересная сказка. Холмистая местность. Страшная история. Густой кустарник. Стеклянный стакан.</w:t>
            </w:r>
          </w:p>
          <w:p w:rsidR="002A72D5" w:rsidRDefault="002A72D5" w:rsidP="002A72D5">
            <w:pPr>
              <w:spacing w:after="0" w:line="240" w:lineRule="atLeast"/>
            </w:pPr>
          </w:p>
        </w:tc>
      </w:tr>
      <w:tr w:rsidR="002A72D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2A72D5" w:rsidRDefault="002A72D5" w:rsidP="002A72D5">
            <w:pPr>
              <w:spacing w:after="0" w:line="240" w:lineRule="atLeast"/>
            </w:pPr>
            <w:r>
              <w:t>Заучить потешку, отработав произношение звука [С].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ВКУСНО!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Суп с фасолью очень вкусный,</w:t>
            </w:r>
          </w:p>
          <w:p w:rsidR="002A72D5" w:rsidRDefault="002A72D5" w:rsidP="002A72D5">
            <w:pPr>
              <w:spacing w:after="0" w:line="240" w:lineRule="atLeast"/>
            </w:pPr>
            <w:r>
              <w:t>Вкусен и салат капустный,</w:t>
            </w:r>
          </w:p>
          <w:p w:rsidR="002A72D5" w:rsidRDefault="002A72D5" w:rsidP="002A72D5">
            <w:pPr>
              <w:spacing w:after="0" w:line="240" w:lineRule="atLeast"/>
            </w:pPr>
            <w:r>
              <w:t>Сок из свежих абрикосов</w:t>
            </w:r>
          </w:p>
          <w:p w:rsidR="002A72D5" w:rsidRDefault="002A72D5" w:rsidP="002A72D5">
            <w:pPr>
              <w:spacing w:after="0" w:line="240" w:lineRule="atLeast"/>
            </w:pPr>
            <w:r>
              <w:t>Очень вкусен, без вопросов.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</w:p>
        </w:tc>
        <w:tc>
          <w:tcPr>
            <w:tcW w:w="5820" w:type="dxa"/>
          </w:tcPr>
          <w:p w:rsidR="002A72D5" w:rsidRDefault="002A72D5" w:rsidP="002A72D5">
            <w:pPr>
              <w:spacing w:after="0" w:line="240" w:lineRule="atLeast"/>
            </w:pPr>
            <w:r>
              <w:t>Выучить стихотворения, предварительно отработав правильное произношение звука [С] в словах.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По саванне слон гулял,</w:t>
            </w:r>
          </w:p>
          <w:p w:rsidR="002A72D5" w:rsidRDefault="002A72D5" w:rsidP="002A72D5">
            <w:pPr>
              <w:spacing w:after="0" w:line="240" w:lineRule="atLeast"/>
            </w:pPr>
            <w:r>
              <w:t>Где слониха, слон не знал,</w:t>
            </w:r>
          </w:p>
          <w:p w:rsidR="002A72D5" w:rsidRDefault="002A72D5" w:rsidP="002A72D5">
            <w:pPr>
              <w:spacing w:after="0" w:line="240" w:lineRule="atLeast"/>
            </w:pPr>
            <w:r>
              <w:t>А слониха у реки</w:t>
            </w:r>
          </w:p>
          <w:p w:rsidR="002A72D5" w:rsidRDefault="002A72D5" w:rsidP="002A72D5">
            <w:pPr>
              <w:spacing w:after="0" w:line="240" w:lineRule="atLeast"/>
            </w:pPr>
            <w:r>
              <w:t>Мыла хобот и клыки.</w:t>
            </w:r>
          </w:p>
          <w:p w:rsidR="002A72D5" w:rsidRDefault="002A72D5" w:rsidP="002A72D5">
            <w:pPr>
              <w:spacing w:after="0" w:line="240" w:lineRule="atLeast"/>
            </w:pPr>
          </w:p>
        </w:tc>
      </w:tr>
      <w:tr w:rsidR="002A72D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2A72D5" w:rsidRDefault="002A72D5" w:rsidP="002A72D5">
            <w:pPr>
              <w:spacing w:after="0" w:line="240" w:lineRule="atLeast"/>
            </w:pPr>
            <w:r>
              <w:t>Санки Сонины сломались,</w:t>
            </w:r>
          </w:p>
          <w:p w:rsidR="002A72D5" w:rsidRDefault="002A72D5" w:rsidP="002A72D5">
            <w:pPr>
              <w:spacing w:after="0" w:line="240" w:lineRule="atLeast"/>
            </w:pPr>
            <w:r>
              <w:t>На снегу лежать остались.</w:t>
            </w:r>
          </w:p>
          <w:p w:rsidR="002A72D5" w:rsidRDefault="002A72D5" w:rsidP="002A72D5">
            <w:pPr>
              <w:spacing w:after="0" w:line="240" w:lineRule="atLeast"/>
            </w:pPr>
          </w:p>
        </w:tc>
        <w:tc>
          <w:tcPr>
            <w:tcW w:w="5820" w:type="dxa"/>
          </w:tcPr>
          <w:p w:rsidR="002A72D5" w:rsidRDefault="002A72D5" w:rsidP="002A72D5">
            <w:pPr>
              <w:spacing w:after="0" w:line="240" w:lineRule="atLeast"/>
            </w:pPr>
            <w:r>
              <w:t>СНЕГИРИ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Наступила снежная зима. Стоят трескучие морозы. На кустах густой иней. Вдруг, откуда ни возьмись — красногрудые снегири. Снуют по кустам, не страшатся мороза.</w:t>
            </w:r>
          </w:p>
          <w:p w:rsidR="002A72D5" w:rsidRDefault="002A72D5" w:rsidP="002A72D5">
            <w:pPr>
              <w:spacing w:after="0" w:line="240" w:lineRule="atLeast"/>
            </w:pPr>
          </w:p>
        </w:tc>
      </w:tr>
      <w:tr w:rsidR="002A72D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2A72D5" w:rsidRDefault="002A72D5" w:rsidP="002A72D5">
            <w:pPr>
              <w:spacing w:after="0" w:line="240" w:lineRule="atLeast"/>
            </w:pPr>
            <w:r>
              <w:t>БАРБОС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Борис — пастух, он пасёт стадо коз на пустыре. У Бориса — Барбос. Барбос — старый пёс, но хороший пастух. Если за кустами лиса, Барбос заливисто лает.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</w:p>
        </w:tc>
        <w:tc>
          <w:tcPr>
            <w:tcW w:w="5820" w:type="dxa"/>
          </w:tcPr>
          <w:p w:rsidR="002A72D5" w:rsidRDefault="002A72D5" w:rsidP="002A72D5">
            <w:pPr>
              <w:spacing w:after="0" w:line="240" w:lineRule="atLeast"/>
            </w:pPr>
            <w:r>
              <w:t>НА УЧАСТКЕ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У нас на участке растут редиска и свёкла, капуста и чеснок. Около скамейки — астры, флоксы и настурция. В стороне — кусты смородины. За смородиной — шесть старых слив. У нас чудесный участок.</w:t>
            </w:r>
          </w:p>
          <w:p w:rsidR="002A72D5" w:rsidRDefault="002A72D5" w:rsidP="002A72D5">
            <w:pPr>
              <w:spacing w:after="0" w:line="240" w:lineRule="atLeast"/>
            </w:pPr>
          </w:p>
        </w:tc>
      </w:tr>
      <w:tr w:rsidR="002A72D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2A72D5" w:rsidRDefault="002A72D5" w:rsidP="002A72D5">
            <w:pPr>
              <w:spacing w:after="0" w:line="240" w:lineRule="atLeast"/>
            </w:pPr>
            <w:r>
              <w:t>МАМИН ПОМОЩНИК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(иллюстрация 1)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DF59C7">
            <w:pPr>
              <w:suppressLineNumbers/>
              <w:spacing w:after="0" w:line="240" w:lineRule="atLeast"/>
            </w:pPr>
            <w:r>
              <w:t>Денис собрался поиграть в баскетбол, но мама сказала: «Денис, сходи в универсам, купи сметану, масло, сливки». Денис схватил сумку и помчался в универсам. Он сделал покупки по списку, который составила мама, принёс продукты домой и отправился играть в баскетбол.</w:t>
            </w:r>
          </w:p>
          <w:p w:rsidR="002A72D5" w:rsidRDefault="002A72D5" w:rsidP="002A72D5">
            <w:pPr>
              <w:spacing w:after="0" w:line="240" w:lineRule="atLeast"/>
            </w:pPr>
          </w:p>
        </w:tc>
        <w:tc>
          <w:tcPr>
            <w:tcW w:w="5820" w:type="dxa"/>
          </w:tcPr>
          <w:p w:rsidR="002A72D5" w:rsidRDefault="002A72D5" w:rsidP="002A72D5">
            <w:pPr>
              <w:spacing w:after="0" w:line="240" w:lineRule="atLeast"/>
            </w:pPr>
            <w:r>
              <w:t>СВЕТИНА КОМНАТА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(иллюстрация 2)</w:t>
            </w:r>
          </w:p>
          <w:p w:rsidR="002A72D5" w:rsidRDefault="002A72D5" w:rsidP="002A72D5">
            <w:pPr>
              <w:spacing w:after="0" w:line="240" w:lineRule="atLeast"/>
            </w:pPr>
          </w:p>
          <w:p w:rsidR="002A72D5" w:rsidRDefault="002A72D5" w:rsidP="002A72D5">
            <w:pPr>
              <w:spacing w:after="0" w:line="240" w:lineRule="atLeast"/>
            </w:pPr>
            <w:r>
              <w:t>У Светы есть своя комната. Брат Степан сделал Свете столик, стул, скамейку и полку. Света поставила на полку посуду и слона, посадила куклу Соню. Светина киска Ласка вскочила на скамейку и уснула.</w:t>
            </w:r>
          </w:p>
          <w:p w:rsidR="002A72D5" w:rsidRDefault="002A72D5" w:rsidP="002A72D5">
            <w:pPr>
              <w:spacing w:after="0" w:line="240" w:lineRule="atLeast"/>
            </w:pPr>
          </w:p>
        </w:tc>
      </w:tr>
      <w:tr w:rsidR="002A72D5" w:rsidTr="008B32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15" w:type="dxa"/>
          </w:tcPr>
          <w:p w:rsidR="002A72D5" w:rsidRDefault="002A72D5" w:rsidP="002A72D5">
            <w:pPr>
              <w:spacing w:after="0" w:line="240" w:lineRule="atLeast"/>
            </w:pPr>
            <w:r>
              <w:t>Вот уж с веток листья облетели,</w:t>
            </w:r>
          </w:p>
          <w:p w:rsidR="002A72D5" w:rsidRDefault="002A72D5" w:rsidP="002A72D5">
            <w:pPr>
              <w:spacing w:after="0" w:line="240" w:lineRule="atLeast"/>
            </w:pPr>
            <w:r>
              <w:t>Дождь с утра, и в тучах неба просинь.</w:t>
            </w:r>
          </w:p>
          <w:p w:rsidR="002A72D5" w:rsidRDefault="002A72D5" w:rsidP="002A72D5">
            <w:pPr>
              <w:spacing w:after="0" w:line="240" w:lineRule="atLeast"/>
            </w:pPr>
            <w:r>
              <w:t>В огороде овощи поспели...</w:t>
            </w:r>
          </w:p>
          <w:p w:rsidR="002A72D5" w:rsidRDefault="002A72D5" w:rsidP="002A72D5">
            <w:pPr>
              <w:spacing w:after="0" w:line="240" w:lineRule="atLeast"/>
            </w:pPr>
            <w:r>
              <w:t>По приметам видно — это осень.</w:t>
            </w:r>
          </w:p>
          <w:p w:rsidR="002A72D5" w:rsidRDefault="002A72D5" w:rsidP="002A72D5">
            <w:pPr>
              <w:spacing w:after="0" w:line="240" w:lineRule="atLeast"/>
            </w:pPr>
            <w:r>
              <w:t>Вася Асе васильки Собирает у реки.</w:t>
            </w:r>
          </w:p>
          <w:p w:rsidR="002A72D5" w:rsidRDefault="002A72D5" w:rsidP="002A72D5">
            <w:pPr>
              <w:spacing w:after="0" w:line="240" w:lineRule="atLeast"/>
            </w:pPr>
            <w:r>
              <w:t>Лес сегодня синий-синий,</w:t>
            </w:r>
          </w:p>
          <w:p w:rsidR="002A72D5" w:rsidRDefault="002A72D5" w:rsidP="002A72D5">
            <w:pPr>
              <w:spacing w:after="0" w:line="240" w:lineRule="atLeast"/>
            </w:pPr>
            <w:r>
              <w:lastRenderedPageBreak/>
              <w:t>На ветвях мохнатый иней.</w:t>
            </w:r>
          </w:p>
          <w:p w:rsidR="002A72D5" w:rsidRDefault="002A72D5" w:rsidP="002A72D5">
            <w:pPr>
              <w:spacing w:after="0" w:line="240" w:lineRule="atLeast"/>
            </w:pPr>
          </w:p>
        </w:tc>
        <w:tc>
          <w:tcPr>
            <w:tcW w:w="5820" w:type="dxa"/>
          </w:tcPr>
          <w:p w:rsidR="002A72D5" w:rsidRDefault="002A72D5" w:rsidP="002A72D5">
            <w:pPr>
              <w:spacing w:after="0" w:line="240" w:lineRule="atLeast"/>
            </w:pPr>
          </w:p>
        </w:tc>
      </w:tr>
    </w:tbl>
    <w:p w:rsidR="008B3265" w:rsidRDefault="008B3265" w:rsidP="008B3265">
      <w:pPr>
        <w:spacing w:after="0" w:line="240" w:lineRule="atLeast"/>
      </w:pPr>
    </w:p>
    <w:sectPr w:rsidR="008B3265" w:rsidSect="00DB6B5A">
      <w:pgSz w:w="11906" w:h="16838" w:code="9"/>
      <w:pgMar w:top="567" w:right="707" w:bottom="1134" w:left="851" w:header="0" w:footer="0" w:gutter="0"/>
      <w:lnNumType w:countBy="1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E9" w:rsidRDefault="00825BE9" w:rsidP="00DF59C7">
      <w:pPr>
        <w:spacing w:after="0" w:line="240" w:lineRule="auto"/>
      </w:pPr>
      <w:r>
        <w:separator/>
      </w:r>
    </w:p>
  </w:endnote>
  <w:endnote w:type="continuationSeparator" w:id="1">
    <w:p w:rsidR="00825BE9" w:rsidRDefault="00825BE9" w:rsidP="00DF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E9" w:rsidRDefault="00825BE9" w:rsidP="00DF59C7">
      <w:pPr>
        <w:spacing w:after="0" w:line="240" w:lineRule="auto"/>
      </w:pPr>
      <w:r>
        <w:separator/>
      </w:r>
    </w:p>
  </w:footnote>
  <w:footnote w:type="continuationSeparator" w:id="1">
    <w:p w:rsidR="00825BE9" w:rsidRDefault="00825BE9" w:rsidP="00DF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265"/>
    <w:rsid w:val="002A72D5"/>
    <w:rsid w:val="00825BE9"/>
    <w:rsid w:val="008B3265"/>
    <w:rsid w:val="00AA0F00"/>
    <w:rsid w:val="00DB6B5A"/>
    <w:rsid w:val="00D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9C7"/>
  </w:style>
  <w:style w:type="paragraph" w:styleId="Footer">
    <w:name w:val="footer"/>
    <w:basedOn w:val="Normal"/>
    <w:link w:val="FooterChar"/>
    <w:uiPriority w:val="99"/>
    <w:semiHidden/>
    <w:unhideWhenUsed/>
    <w:rsid w:val="00DF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9C7"/>
  </w:style>
  <w:style w:type="character" w:styleId="LineNumber">
    <w:name w:val="line number"/>
    <w:basedOn w:val="DefaultParagraphFont"/>
    <w:uiPriority w:val="99"/>
    <w:semiHidden/>
    <w:unhideWhenUsed/>
    <w:rsid w:val="00DF5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myshkovsky</dc:creator>
  <cp:keywords/>
  <dc:description/>
  <cp:lastModifiedBy>myshkovsky</cp:lastModifiedBy>
  <cp:revision>5</cp:revision>
  <dcterms:created xsi:type="dcterms:W3CDTF">2010-08-10T17:25:00Z</dcterms:created>
  <dcterms:modified xsi:type="dcterms:W3CDTF">2010-08-10T17:53:00Z</dcterms:modified>
</cp:coreProperties>
</file>